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A2FF" w14:textId="6A9800CE" w:rsidR="00194A43" w:rsidRDefault="00194A43" w:rsidP="00194A43">
      <w:pPr>
        <w:spacing w:after="20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4"/>
          <w:szCs w:val="44"/>
        </w:rPr>
      </w:pPr>
      <w:r w:rsidRPr="00407428">
        <w:rPr>
          <w:rFonts w:ascii="Comic Sans MS" w:eastAsia="Times New Roman" w:hAnsi="Comic Sans MS" w:cs="Times New Roman"/>
          <w:b/>
          <w:bCs/>
          <w:sz w:val="44"/>
          <w:szCs w:val="44"/>
        </w:rPr>
        <w:t xml:space="preserve">Math </w:t>
      </w:r>
      <w:r w:rsidR="00B45CE2">
        <w:rPr>
          <w:rFonts w:ascii="Comic Sans MS" w:eastAsia="Times New Roman" w:hAnsi="Comic Sans MS" w:cs="Times New Roman"/>
          <w:b/>
          <w:bCs/>
          <w:sz w:val="44"/>
          <w:szCs w:val="44"/>
        </w:rPr>
        <w:t>7</w:t>
      </w:r>
      <w:r w:rsidRPr="00407428">
        <w:rPr>
          <w:rFonts w:ascii="Comic Sans MS" w:eastAsia="Times New Roman" w:hAnsi="Comic Sans MS" w:cs="Times New Roman"/>
          <w:b/>
          <w:bCs/>
          <w:sz w:val="44"/>
          <w:szCs w:val="44"/>
        </w:rPr>
        <w:t xml:space="preserve"> – Period</w:t>
      </w:r>
      <w:r w:rsidR="00AE58E0">
        <w:rPr>
          <w:rFonts w:ascii="Comic Sans MS" w:eastAsia="Times New Roman" w:hAnsi="Comic Sans MS" w:cs="Times New Roman"/>
          <w:b/>
          <w:bCs/>
          <w:sz w:val="44"/>
          <w:szCs w:val="44"/>
        </w:rPr>
        <w:t>s</w:t>
      </w:r>
      <w:r w:rsidRPr="00407428">
        <w:rPr>
          <w:rFonts w:ascii="Comic Sans MS" w:eastAsia="Times New Roman" w:hAnsi="Comic Sans MS" w:cs="Times New Roman"/>
          <w:b/>
          <w:bCs/>
          <w:sz w:val="44"/>
          <w:szCs w:val="44"/>
        </w:rPr>
        <w:t xml:space="preserve"> </w:t>
      </w:r>
      <w:r w:rsidR="00794754">
        <w:rPr>
          <w:rFonts w:ascii="Comic Sans MS" w:eastAsia="Times New Roman" w:hAnsi="Comic Sans MS" w:cs="Times New Roman"/>
          <w:b/>
          <w:bCs/>
          <w:color w:val="FF0000"/>
          <w:sz w:val="44"/>
          <w:szCs w:val="44"/>
        </w:rPr>
        <w:t>5</w:t>
      </w:r>
      <w:r w:rsidRPr="00507A56">
        <w:rPr>
          <w:rFonts w:ascii="Comic Sans MS" w:eastAsia="Times New Roman" w:hAnsi="Comic Sans MS" w:cs="Times New Roman"/>
          <w:b/>
          <w:bCs/>
          <w:color w:val="FF0000"/>
          <w:sz w:val="44"/>
          <w:szCs w:val="44"/>
        </w:rPr>
        <w:t xml:space="preserve"> &amp; 6</w:t>
      </w:r>
    </w:p>
    <w:p w14:paraId="5207B6FD" w14:textId="77777777" w:rsidR="00E571AB" w:rsidRPr="00507A56" w:rsidRDefault="00E571AB" w:rsidP="00194A43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292E6A5" w14:textId="74F4520F" w:rsidR="00194A43" w:rsidRDefault="00194A43" w:rsidP="004D3C8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</w:pPr>
      <w:r w:rsidRPr="00507A56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u w:val="single"/>
        </w:rPr>
        <w:t>REMEMBER:</w:t>
      </w:r>
      <w:r w:rsidRPr="00507A56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 xml:space="preserve"> </w:t>
      </w:r>
      <w:r w:rsidR="0069304F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>BIM means</w:t>
      </w:r>
      <w:r w:rsidR="00F65732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 xml:space="preserve"> it’s</w:t>
      </w:r>
      <w:r w:rsidR="0069304F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 xml:space="preserve"> </w:t>
      </w:r>
      <w:r w:rsidR="0069304F" w:rsidRPr="00F65732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highlight w:val="yellow"/>
        </w:rPr>
        <w:t>ONLINE</w:t>
      </w:r>
      <w:r w:rsidR="00F65732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 xml:space="preserve"> (look in Classlink)</w:t>
      </w:r>
      <w:r w:rsidR="0069304F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 xml:space="preserve">, </w:t>
      </w:r>
      <w:r w:rsidR="0069304F" w:rsidRPr="00D67CD4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highlight w:val="cyan"/>
        </w:rPr>
        <w:t>BUT</w:t>
      </w:r>
      <w:r w:rsidR="0069304F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>…….</w:t>
      </w:r>
      <w:r w:rsidRPr="00D92B6A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highlight w:val="yellow"/>
        </w:rPr>
        <w:t xml:space="preserve">SHOW </w:t>
      </w:r>
      <w:r w:rsidR="00F65732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highlight w:val="yellow"/>
        </w:rPr>
        <w:t xml:space="preserve">THE </w:t>
      </w:r>
      <w:r w:rsidRPr="00D92B6A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highlight w:val="yellow"/>
        </w:rPr>
        <w:t>WORK IN YOUR NOTEBOOK</w:t>
      </w:r>
      <w:r w:rsidR="008A5DE7" w:rsidRPr="00D92B6A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 </w:t>
      </w:r>
      <w:r w:rsidR="00F65732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>s</w:t>
      </w:r>
      <w:r w:rsidR="008A5DE7" w:rsidRPr="00507A56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>o you can ask me questions the next day on any you need help with.</w:t>
      </w:r>
    </w:p>
    <w:p w14:paraId="6A9641CC" w14:textId="77777777" w:rsidR="00E571AB" w:rsidRDefault="00E571AB" w:rsidP="004D3C8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</w:pPr>
    </w:p>
    <w:p w14:paraId="0BCBC18D" w14:textId="77777777" w:rsidR="00E571AB" w:rsidRPr="00507A56" w:rsidRDefault="00E571AB" w:rsidP="004D3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tbl>
      <w:tblPr>
        <w:tblpPr w:leftFromText="180" w:rightFromText="180" w:vertAnchor="page" w:horzAnchor="margin" w:tblpY="4321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7835"/>
      </w:tblGrid>
      <w:tr w:rsidR="00A63B00" w:rsidRPr="00407428" w14:paraId="2C3C631B" w14:textId="77777777" w:rsidTr="00716708">
        <w:trPr>
          <w:trHeight w:val="1260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26F12" w14:textId="77777777" w:rsidR="00A63B00" w:rsidRPr="003B4BC6" w:rsidRDefault="00A63B00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3B4BC6"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>Monday</w:t>
            </w:r>
          </w:p>
          <w:p w14:paraId="403BEBAB" w14:textId="5CE86E98" w:rsidR="00A63B00" w:rsidRPr="003B4BC6" w:rsidRDefault="00CA15C3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>4/</w:t>
            </w:r>
            <w:r w:rsidR="00A675B0"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>15</w:t>
            </w:r>
          </w:p>
        </w:tc>
        <w:tc>
          <w:tcPr>
            <w:tcW w:w="78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CC8B3" w14:textId="5E702E04" w:rsidR="00F86500" w:rsidRPr="009236FC" w:rsidRDefault="00A675B0" w:rsidP="00F8650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>RPJ p.170</w:t>
            </w:r>
          </w:p>
        </w:tc>
      </w:tr>
      <w:tr w:rsidR="00A63B00" w:rsidRPr="00407428" w14:paraId="49DAC20D" w14:textId="77777777" w:rsidTr="00B20357">
        <w:trPr>
          <w:trHeight w:val="1269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2C1C0" w14:textId="77777777" w:rsidR="00A63B00" w:rsidRPr="00D106DA" w:rsidRDefault="00A63B00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D106DA"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>Tuesday</w:t>
            </w:r>
          </w:p>
          <w:p w14:paraId="1BBFAC68" w14:textId="79EAC764" w:rsidR="00A63B00" w:rsidRPr="00D106DA" w:rsidRDefault="00CA15C3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>4/</w:t>
            </w:r>
            <w:r w:rsidR="00A675B0"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>16</w:t>
            </w:r>
          </w:p>
        </w:tc>
        <w:tc>
          <w:tcPr>
            <w:tcW w:w="78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5DA77" w14:textId="4ED9A9DD" w:rsidR="00912726" w:rsidRPr="004337E5" w:rsidRDefault="00A675B0" w:rsidP="0008081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>BIM 8.1</w:t>
            </w:r>
          </w:p>
        </w:tc>
      </w:tr>
      <w:tr w:rsidR="00A63B00" w:rsidRPr="00407428" w14:paraId="71235766" w14:textId="77777777" w:rsidTr="00C615CD">
        <w:trPr>
          <w:trHeight w:val="1350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336C0" w14:textId="77777777" w:rsidR="00A63B00" w:rsidRPr="00D106DA" w:rsidRDefault="00A63B00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32"/>
                <w:szCs w:val="32"/>
              </w:rPr>
            </w:pPr>
            <w:r w:rsidRPr="00D106DA"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  <w:t>Wednesday</w:t>
            </w:r>
          </w:p>
          <w:p w14:paraId="5B684F45" w14:textId="22B00142" w:rsidR="00A63B00" w:rsidRPr="00D106DA" w:rsidRDefault="00C951E1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  <w:t>4/1</w:t>
            </w:r>
            <w:r w:rsidR="00A675B0"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  <w:t>7</w:t>
            </w:r>
          </w:p>
        </w:tc>
        <w:tc>
          <w:tcPr>
            <w:tcW w:w="78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801A2" w14:textId="3AFCFCAD" w:rsidR="00467491" w:rsidRPr="00C615CD" w:rsidRDefault="00A675B0" w:rsidP="00C615C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  <w:t>RPJ p.174</w:t>
            </w:r>
          </w:p>
        </w:tc>
      </w:tr>
      <w:tr w:rsidR="00A63B00" w:rsidRPr="00407428" w14:paraId="78495AA3" w14:textId="77777777" w:rsidTr="00AB51DF">
        <w:trPr>
          <w:trHeight w:val="1710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CE30E" w14:textId="77777777" w:rsidR="00A63B00" w:rsidRPr="0027117D" w:rsidRDefault="00A63B00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8F2C"/>
                <w:sz w:val="32"/>
                <w:szCs w:val="32"/>
              </w:rPr>
            </w:pPr>
            <w:r w:rsidRPr="0027117D"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>Thursday</w:t>
            </w:r>
          </w:p>
          <w:p w14:paraId="7BFF8BCA" w14:textId="3CF7C648" w:rsidR="00A63B00" w:rsidRPr="0027117D" w:rsidRDefault="00C951E1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8F2C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>4/1</w:t>
            </w:r>
            <w:r w:rsidR="00A675B0"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>8</w:t>
            </w:r>
          </w:p>
        </w:tc>
        <w:tc>
          <w:tcPr>
            <w:tcW w:w="78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B877C" w14:textId="35FAA849" w:rsidR="0083799A" w:rsidRPr="001813C5" w:rsidRDefault="003A61EE" w:rsidP="003A61E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>BIM 8.2</w:t>
            </w:r>
          </w:p>
        </w:tc>
      </w:tr>
      <w:tr w:rsidR="00A63B00" w:rsidRPr="00407428" w14:paraId="3EE7D460" w14:textId="77777777" w:rsidTr="00863FCD">
        <w:trPr>
          <w:trHeight w:val="633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72111" w14:textId="77777777" w:rsidR="00A63B00" w:rsidRPr="00507A56" w:rsidRDefault="00A63B00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32"/>
                <w:szCs w:val="32"/>
              </w:rPr>
            </w:pPr>
            <w:r w:rsidRPr="00507A56"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  <w:t>Friday</w:t>
            </w:r>
          </w:p>
          <w:p w14:paraId="452C5AC6" w14:textId="79D09F86" w:rsidR="00A63B00" w:rsidRPr="00507A56" w:rsidRDefault="00C951E1" w:rsidP="0086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  <w:t>4/1</w:t>
            </w:r>
            <w:r w:rsidR="00A675B0"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  <w:t>9</w:t>
            </w:r>
          </w:p>
        </w:tc>
        <w:tc>
          <w:tcPr>
            <w:tcW w:w="78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2BF0A" w14:textId="45622D95" w:rsidR="00AB51DF" w:rsidRPr="0000143D" w:rsidRDefault="003A61EE" w:rsidP="00C2176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  <w:t>QUIZ Tuesday on 8.1-8.2</w:t>
            </w:r>
          </w:p>
        </w:tc>
      </w:tr>
    </w:tbl>
    <w:p w14:paraId="3A329017" w14:textId="0C26583B" w:rsidR="00293225" w:rsidRPr="00407428" w:rsidRDefault="00293225" w:rsidP="00A63B00">
      <w:pPr>
        <w:rPr>
          <w:sz w:val="44"/>
          <w:szCs w:val="44"/>
        </w:rPr>
      </w:pPr>
    </w:p>
    <w:sectPr w:rsidR="00293225" w:rsidRPr="00407428" w:rsidSect="003F6FFE">
      <w:pgSz w:w="12240" w:h="15840"/>
      <w:pgMar w:top="720" w:right="90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1FFB"/>
    <w:multiLevelType w:val="multilevel"/>
    <w:tmpl w:val="16D2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B3B7F"/>
    <w:multiLevelType w:val="multilevel"/>
    <w:tmpl w:val="6DC8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E6F9E"/>
    <w:multiLevelType w:val="multilevel"/>
    <w:tmpl w:val="A96C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8530A6"/>
    <w:multiLevelType w:val="multilevel"/>
    <w:tmpl w:val="36C2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2589F"/>
    <w:multiLevelType w:val="multilevel"/>
    <w:tmpl w:val="1E80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408148">
    <w:abstractNumId w:val="3"/>
  </w:num>
  <w:num w:numId="2" w16cid:durableId="883103605">
    <w:abstractNumId w:val="0"/>
  </w:num>
  <w:num w:numId="3" w16cid:durableId="1292713940">
    <w:abstractNumId w:val="1"/>
  </w:num>
  <w:num w:numId="4" w16cid:durableId="870068547">
    <w:abstractNumId w:val="4"/>
  </w:num>
  <w:num w:numId="5" w16cid:durableId="1932395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43"/>
    <w:rsid w:val="0000003C"/>
    <w:rsid w:val="0000143D"/>
    <w:rsid w:val="00001A04"/>
    <w:rsid w:val="00001C0F"/>
    <w:rsid w:val="00002317"/>
    <w:rsid w:val="000041F5"/>
    <w:rsid w:val="00004AD0"/>
    <w:rsid w:val="00006222"/>
    <w:rsid w:val="000129D7"/>
    <w:rsid w:val="00015A25"/>
    <w:rsid w:val="00023945"/>
    <w:rsid w:val="00030A19"/>
    <w:rsid w:val="00047F94"/>
    <w:rsid w:val="00054494"/>
    <w:rsid w:val="00055389"/>
    <w:rsid w:val="000640B5"/>
    <w:rsid w:val="0007090E"/>
    <w:rsid w:val="00080814"/>
    <w:rsid w:val="000808CA"/>
    <w:rsid w:val="00090724"/>
    <w:rsid w:val="000948E2"/>
    <w:rsid w:val="000A1C65"/>
    <w:rsid w:val="000B2B97"/>
    <w:rsid w:val="000B774B"/>
    <w:rsid w:val="000C4FE3"/>
    <w:rsid w:val="000E6CD5"/>
    <w:rsid w:val="000F557A"/>
    <w:rsid w:val="000F5673"/>
    <w:rsid w:val="001015BD"/>
    <w:rsid w:val="00116275"/>
    <w:rsid w:val="0012564F"/>
    <w:rsid w:val="001320ED"/>
    <w:rsid w:val="001363A8"/>
    <w:rsid w:val="00141B1B"/>
    <w:rsid w:val="001537C6"/>
    <w:rsid w:val="0016497B"/>
    <w:rsid w:val="001813C5"/>
    <w:rsid w:val="00184B86"/>
    <w:rsid w:val="0019247C"/>
    <w:rsid w:val="00194A43"/>
    <w:rsid w:val="00196C19"/>
    <w:rsid w:val="001975E0"/>
    <w:rsid w:val="001A3739"/>
    <w:rsid w:val="001A5997"/>
    <w:rsid w:val="001A6518"/>
    <w:rsid w:val="001B041D"/>
    <w:rsid w:val="001B2412"/>
    <w:rsid w:val="001B4C54"/>
    <w:rsid w:val="001C6052"/>
    <w:rsid w:val="001D0C9B"/>
    <w:rsid w:val="001D42DB"/>
    <w:rsid w:val="001D5165"/>
    <w:rsid w:val="001D6C27"/>
    <w:rsid w:val="001E1BBE"/>
    <w:rsid w:val="001E47FE"/>
    <w:rsid w:val="001E4AF4"/>
    <w:rsid w:val="001E5694"/>
    <w:rsid w:val="001F01C6"/>
    <w:rsid w:val="001F05F5"/>
    <w:rsid w:val="001F2109"/>
    <w:rsid w:val="00212B29"/>
    <w:rsid w:val="00212C4C"/>
    <w:rsid w:val="00212D11"/>
    <w:rsid w:val="0022201E"/>
    <w:rsid w:val="00223016"/>
    <w:rsid w:val="002374E4"/>
    <w:rsid w:val="00247D64"/>
    <w:rsid w:val="0026210C"/>
    <w:rsid w:val="0027117D"/>
    <w:rsid w:val="0027279A"/>
    <w:rsid w:val="002815CB"/>
    <w:rsid w:val="00285043"/>
    <w:rsid w:val="00287770"/>
    <w:rsid w:val="00293020"/>
    <w:rsid w:val="00293225"/>
    <w:rsid w:val="00293788"/>
    <w:rsid w:val="002C2CA8"/>
    <w:rsid w:val="002D7C19"/>
    <w:rsid w:val="002E2E78"/>
    <w:rsid w:val="002E7BF9"/>
    <w:rsid w:val="002F10C8"/>
    <w:rsid w:val="002F24BA"/>
    <w:rsid w:val="00307617"/>
    <w:rsid w:val="00310188"/>
    <w:rsid w:val="00313830"/>
    <w:rsid w:val="00313D94"/>
    <w:rsid w:val="0033196D"/>
    <w:rsid w:val="00335079"/>
    <w:rsid w:val="003377EE"/>
    <w:rsid w:val="003422D0"/>
    <w:rsid w:val="00343035"/>
    <w:rsid w:val="003439D6"/>
    <w:rsid w:val="00346E30"/>
    <w:rsid w:val="003503AF"/>
    <w:rsid w:val="00354719"/>
    <w:rsid w:val="003552A4"/>
    <w:rsid w:val="0037134B"/>
    <w:rsid w:val="003733CE"/>
    <w:rsid w:val="0037542D"/>
    <w:rsid w:val="00375C85"/>
    <w:rsid w:val="003817AF"/>
    <w:rsid w:val="0038455D"/>
    <w:rsid w:val="0039352B"/>
    <w:rsid w:val="003A0364"/>
    <w:rsid w:val="003A0C3D"/>
    <w:rsid w:val="003A4DC3"/>
    <w:rsid w:val="003A61EE"/>
    <w:rsid w:val="003B3015"/>
    <w:rsid w:val="003B4BC6"/>
    <w:rsid w:val="003C4034"/>
    <w:rsid w:val="003D0850"/>
    <w:rsid w:val="003D45B7"/>
    <w:rsid w:val="003D49F5"/>
    <w:rsid w:val="003E236D"/>
    <w:rsid w:val="003E3144"/>
    <w:rsid w:val="003E65B8"/>
    <w:rsid w:val="003F6FFE"/>
    <w:rsid w:val="00400881"/>
    <w:rsid w:val="00401904"/>
    <w:rsid w:val="004065D0"/>
    <w:rsid w:val="00407428"/>
    <w:rsid w:val="00421117"/>
    <w:rsid w:val="0042577A"/>
    <w:rsid w:val="004337E5"/>
    <w:rsid w:val="00433B00"/>
    <w:rsid w:val="004346C1"/>
    <w:rsid w:val="004346F2"/>
    <w:rsid w:val="00434AD8"/>
    <w:rsid w:val="00451F24"/>
    <w:rsid w:val="0045227E"/>
    <w:rsid w:val="004538A3"/>
    <w:rsid w:val="00454307"/>
    <w:rsid w:val="00456A1B"/>
    <w:rsid w:val="00464804"/>
    <w:rsid w:val="004657AF"/>
    <w:rsid w:val="00467491"/>
    <w:rsid w:val="00467D28"/>
    <w:rsid w:val="00472953"/>
    <w:rsid w:val="00477F7D"/>
    <w:rsid w:val="00482AC5"/>
    <w:rsid w:val="004A686F"/>
    <w:rsid w:val="004A789C"/>
    <w:rsid w:val="004B1471"/>
    <w:rsid w:val="004D3C84"/>
    <w:rsid w:val="004E3B34"/>
    <w:rsid w:val="004E4CB3"/>
    <w:rsid w:val="004F1ADE"/>
    <w:rsid w:val="004F1E4E"/>
    <w:rsid w:val="004F2231"/>
    <w:rsid w:val="004F2F56"/>
    <w:rsid w:val="004F5DA2"/>
    <w:rsid w:val="00506957"/>
    <w:rsid w:val="0050759C"/>
    <w:rsid w:val="00507A56"/>
    <w:rsid w:val="00507DDA"/>
    <w:rsid w:val="00512A29"/>
    <w:rsid w:val="0051571E"/>
    <w:rsid w:val="00525202"/>
    <w:rsid w:val="00535248"/>
    <w:rsid w:val="005358C3"/>
    <w:rsid w:val="00536DDD"/>
    <w:rsid w:val="005532F2"/>
    <w:rsid w:val="00553B83"/>
    <w:rsid w:val="005546A7"/>
    <w:rsid w:val="00554771"/>
    <w:rsid w:val="00561119"/>
    <w:rsid w:val="0056288B"/>
    <w:rsid w:val="005630E6"/>
    <w:rsid w:val="005661D1"/>
    <w:rsid w:val="00567885"/>
    <w:rsid w:val="00567C10"/>
    <w:rsid w:val="005728BC"/>
    <w:rsid w:val="0057602D"/>
    <w:rsid w:val="00580BFC"/>
    <w:rsid w:val="005822E6"/>
    <w:rsid w:val="00597FD5"/>
    <w:rsid w:val="005A3354"/>
    <w:rsid w:val="005B39AA"/>
    <w:rsid w:val="005B647E"/>
    <w:rsid w:val="005C3C9C"/>
    <w:rsid w:val="005D76C9"/>
    <w:rsid w:val="005D7BC2"/>
    <w:rsid w:val="00610999"/>
    <w:rsid w:val="006121D7"/>
    <w:rsid w:val="006126F0"/>
    <w:rsid w:val="0063231A"/>
    <w:rsid w:val="0063425E"/>
    <w:rsid w:val="00634C7A"/>
    <w:rsid w:val="00634DE7"/>
    <w:rsid w:val="006417AE"/>
    <w:rsid w:val="00642886"/>
    <w:rsid w:val="00642D39"/>
    <w:rsid w:val="0065038A"/>
    <w:rsid w:val="0065288B"/>
    <w:rsid w:val="006538DC"/>
    <w:rsid w:val="00660AC4"/>
    <w:rsid w:val="00667038"/>
    <w:rsid w:val="00667046"/>
    <w:rsid w:val="0067139B"/>
    <w:rsid w:val="00671842"/>
    <w:rsid w:val="00672B90"/>
    <w:rsid w:val="0067369E"/>
    <w:rsid w:val="0069304F"/>
    <w:rsid w:val="00693D1B"/>
    <w:rsid w:val="00694D95"/>
    <w:rsid w:val="00696F8C"/>
    <w:rsid w:val="006A4C2D"/>
    <w:rsid w:val="006B6BA7"/>
    <w:rsid w:val="006C0CCE"/>
    <w:rsid w:val="006C11AE"/>
    <w:rsid w:val="006C237D"/>
    <w:rsid w:val="006C5087"/>
    <w:rsid w:val="006C748C"/>
    <w:rsid w:val="006D2D03"/>
    <w:rsid w:val="006D49FE"/>
    <w:rsid w:val="006D4BAE"/>
    <w:rsid w:val="006E2A82"/>
    <w:rsid w:val="006E3B7D"/>
    <w:rsid w:val="006F6C7F"/>
    <w:rsid w:val="00700607"/>
    <w:rsid w:val="007040B7"/>
    <w:rsid w:val="0071183E"/>
    <w:rsid w:val="00716708"/>
    <w:rsid w:val="007263F1"/>
    <w:rsid w:val="00734A36"/>
    <w:rsid w:val="007378D5"/>
    <w:rsid w:val="007441F2"/>
    <w:rsid w:val="00751DFE"/>
    <w:rsid w:val="00752180"/>
    <w:rsid w:val="007567FA"/>
    <w:rsid w:val="00764A3F"/>
    <w:rsid w:val="0078216C"/>
    <w:rsid w:val="007906F6"/>
    <w:rsid w:val="00794754"/>
    <w:rsid w:val="007A538C"/>
    <w:rsid w:val="007B0079"/>
    <w:rsid w:val="007B184E"/>
    <w:rsid w:val="007B4E8A"/>
    <w:rsid w:val="007C0740"/>
    <w:rsid w:val="007C168A"/>
    <w:rsid w:val="007D178D"/>
    <w:rsid w:val="007D321E"/>
    <w:rsid w:val="007D633B"/>
    <w:rsid w:val="007D6509"/>
    <w:rsid w:val="007E1B3E"/>
    <w:rsid w:val="007E5DAB"/>
    <w:rsid w:val="007F12AD"/>
    <w:rsid w:val="007F479D"/>
    <w:rsid w:val="007F594D"/>
    <w:rsid w:val="008124D6"/>
    <w:rsid w:val="00812F95"/>
    <w:rsid w:val="00827D65"/>
    <w:rsid w:val="0083145A"/>
    <w:rsid w:val="00837581"/>
    <w:rsid w:val="00837968"/>
    <w:rsid w:val="0083799A"/>
    <w:rsid w:val="00843FCD"/>
    <w:rsid w:val="00855E47"/>
    <w:rsid w:val="00860CFC"/>
    <w:rsid w:val="00863FCD"/>
    <w:rsid w:val="00873001"/>
    <w:rsid w:val="00885434"/>
    <w:rsid w:val="008947BF"/>
    <w:rsid w:val="008A49E2"/>
    <w:rsid w:val="008A5DE7"/>
    <w:rsid w:val="008B30B1"/>
    <w:rsid w:val="008D07ED"/>
    <w:rsid w:val="008D0982"/>
    <w:rsid w:val="008E152B"/>
    <w:rsid w:val="008E6EC6"/>
    <w:rsid w:val="008E78F9"/>
    <w:rsid w:val="008F24DF"/>
    <w:rsid w:val="008F3376"/>
    <w:rsid w:val="008F4E10"/>
    <w:rsid w:val="00900629"/>
    <w:rsid w:val="00912726"/>
    <w:rsid w:val="00914D93"/>
    <w:rsid w:val="0091500B"/>
    <w:rsid w:val="00915B85"/>
    <w:rsid w:val="0092118B"/>
    <w:rsid w:val="009236FC"/>
    <w:rsid w:val="00923C10"/>
    <w:rsid w:val="0092413F"/>
    <w:rsid w:val="00925ED2"/>
    <w:rsid w:val="00935C8C"/>
    <w:rsid w:val="00935F38"/>
    <w:rsid w:val="00942B3C"/>
    <w:rsid w:val="0094477C"/>
    <w:rsid w:val="00953FFB"/>
    <w:rsid w:val="009665E8"/>
    <w:rsid w:val="0097143C"/>
    <w:rsid w:val="009752CD"/>
    <w:rsid w:val="009802A9"/>
    <w:rsid w:val="00984C10"/>
    <w:rsid w:val="00985468"/>
    <w:rsid w:val="00987835"/>
    <w:rsid w:val="009902DB"/>
    <w:rsid w:val="0099068E"/>
    <w:rsid w:val="009A1D2D"/>
    <w:rsid w:val="009A20AF"/>
    <w:rsid w:val="009A2CA5"/>
    <w:rsid w:val="009A647F"/>
    <w:rsid w:val="009B23BB"/>
    <w:rsid w:val="009B268E"/>
    <w:rsid w:val="009B30C8"/>
    <w:rsid w:val="009B595D"/>
    <w:rsid w:val="009B6119"/>
    <w:rsid w:val="009C0AA5"/>
    <w:rsid w:val="009C50B8"/>
    <w:rsid w:val="009D17FC"/>
    <w:rsid w:val="009D20E4"/>
    <w:rsid w:val="009D5C77"/>
    <w:rsid w:val="009E5B40"/>
    <w:rsid w:val="009F15DC"/>
    <w:rsid w:val="00A008F5"/>
    <w:rsid w:val="00A10C9A"/>
    <w:rsid w:val="00A11865"/>
    <w:rsid w:val="00A24816"/>
    <w:rsid w:val="00A33DE4"/>
    <w:rsid w:val="00A33F50"/>
    <w:rsid w:val="00A34661"/>
    <w:rsid w:val="00A358FE"/>
    <w:rsid w:val="00A42E75"/>
    <w:rsid w:val="00A461CE"/>
    <w:rsid w:val="00A51518"/>
    <w:rsid w:val="00A60B39"/>
    <w:rsid w:val="00A63B00"/>
    <w:rsid w:val="00A650A4"/>
    <w:rsid w:val="00A659F6"/>
    <w:rsid w:val="00A66397"/>
    <w:rsid w:val="00A675B0"/>
    <w:rsid w:val="00A7365E"/>
    <w:rsid w:val="00A8132D"/>
    <w:rsid w:val="00A843FB"/>
    <w:rsid w:val="00A87C26"/>
    <w:rsid w:val="00A93B25"/>
    <w:rsid w:val="00A94777"/>
    <w:rsid w:val="00AA23F3"/>
    <w:rsid w:val="00AB49D6"/>
    <w:rsid w:val="00AB51DF"/>
    <w:rsid w:val="00AB7195"/>
    <w:rsid w:val="00AC29D5"/>
    <w:rsid w:val="00AD105D"/>
    <w:rsid w:val="00AD4752"/>
    <w:rsid w:val="00AE31A6"/>
    <w:rsid w:val="00AE3F9E"/>
    <w:rsid w:val="00AE58E0"/>
    <w:rsid w:val="00AF070B"/>
    <w:rsid w:val="00AF18A7"/>
    <w:rsid w:val="00B025E4"/>
    <w:rsid w:val="00B02CB3"/>
    <w:rsid w:val="00B20357"/>
    <w:rsid w:val="00B2599E"/>
    <w:rsid w:val="00B308B7"/>
    <w:rsid w:val="00B31AD7"/>
    <w:rsid w:val="00B32AA6"/>
    <w:rsid w:val="00B35919"/>
    <w:rsid w:val="00B45CE2"/>
    <w:rsid w:val="00B52749"/>
    <w:rsid w:val="00B53A30"/>
    <w:rsid w:val="00B717D6"/>
    <w:rsid w:val="00B71E43"/>
    <w:rsid w:val="00B90F94"/>
    <w:rsid w:val="00B922F0"/>
    <w:rsid w:val="00B930F2"/>
    <w:rsid w:val="00B963DD"/>
    <w:rsid w:val="00BA244E"/>
    <w:rsid w:val="00BA28E4"/>
    <w:rsid w:val="00BA2F06"/>
    <w:rsid w:val="00BB6796"/>
    <w:rsid w:val="00BC12D9"/>
    <w:rsid w:val="00BC3EAB"/>
    <w:rsid w:val="00BD00B2"/>
    <w:rsid w:val="00BD0D23"/>
    <w:rsid w:val="00BE0AF2"/>
    <w:rsid w:val="00BE1BCF"/>
    <w:rsid w:val="00BE295D"/>
    <w:rsid w:val="00BF4E9E"/>
    <w:rsid w:val="00C0538E"/>
    <w:rsid w:val="00C057AC"/>
    <w:rsid w:val="00C1111A"/>
    <w:rsid w:val="00C13C42"/>
    <w:rsid w:val="00C15B5F"/>
    <w:rsid w:val="00C205A8"/>
    <w:rsid w:val="00C21763"/>
    <w:rsid w:val="00C341AC"/>
    <w:rsid w:val="00C34B56"/>
    <w:rsid w:val="00C42ED6"/>
    <w:rsid w:val="00C47D97"/>
    <w:rsid w:val="00C47EAB"/>
    <w:rsid w:val="00C615CD"/>
    <w:rsid w:val="00C65119"/>
    <w:rsid w:val="00C701B6"/>
    <w:rsid w:val="00C74302"/>
    <w:rsid w:val="00C8527F"/>
    <w:rsid w:val="00C8783D"/>
    <w:rsid w:val="00C90D76"/>
    <w:rsid w:val="00C951E1"/>
    <w:rsid w:val="00C97C89"/>
    <w:rsid w:val="00CA15C3"/>
    <w:rsid w:val="00CB1067"/>
    <w:rsid w:val="00CB1E85"/>
    <w:rsid w:val="00CB3B36"/>
    <w:rsid w:val="00CC30CA"/>
    <w:rsid w:val="00CC46F2"/>
    <w:rsid w:val="00CC64C2"/>
    <w:rsid w:val="00CD2D7F"/>
    <w:rsid w:val="00CF03A5"/>
    <w:rsid w:val="00D010DC"/>
    <w:rsid w:val="00D01827"/>
    <w:rsid w:val="00D106DA"/>
    <w:rsid w:val="00D158E8"/>
    <w:rsid w:val="00D2367F"/>
    <w:rsid w:val="00D24E7F"/>
    <w:rsid w:val="00D260AF"/>
    <w:rsid w:val="00D274FD"/>
    <w:rsid w:val="00D36B9D"/>
    <w:rsid w:val="00D37285"/>
    <w:rsid w:val="00D3775D"/>
    <w:rsid w:val="00D3786B"/>
    <w:rsid w:val="00D427A8"/>
    <w:rsid w:val="00D44653"/>
    <w:rsid w:val="00D522B6"/>
    <w:rsid w:val="00D536EB"/>
    <w:rsid w:val="00D5798C"/>
    <w:rsid w:val="00D62851"/>
    <w:rsid w:val="00D67CD4"/>
    <w:rsid w:val="00D71594"/>
    <w:rsid w:val="00D7329B"/>
    <w:rsid w:val="00D7336C"/>
    <w:rsid w:val="00D745D0"/>
    <w:rsid w:val="00D85057"/>
    <w:rsid w:val="00D92B6A"/>
    <w:rsid w:val="00D94C9D"/>
    <w:rsid w:val="00D95301"/>
    <w:rsid w:val="00DA012F"/>
    <w:rsid w:val="00DC2B26"/>
    <w:rsid w:val="00DC40EA"/>
    <w:rsid w:val="00DD0F9D"/>
    <w:rsid w:val="00DD18C4"/>
    <w:rsid w:val="00DD2087"/>
    <w:rsid w:val="00DD5EFF"/>
    <w:rsid w:val="00DE5AEA"/>
    <w:rsid w:val="00DF2230"/>
    <w:rsid w:val="00DF59EB"/>
    <w:rsid w:val="00E1034E"/>
    <w:rsid w:val="00E151B6"/>
    <w:rsid w:val="00E1599A"/>
    <w:rsid w:val="00E24E4B"/>
    <w:rsid w:val="00E3764E"/>
    <w:rsid w:val="00E4393D"/>
    <w:rsid w:val="00E43A08"/>
    <w:rsid w:val="00E56D47"/>
    <w:rsid w:val="00E571AB"/>
    <w:rsid w:val="00E60293"/>
    <w:rsid w:val="00E61DA6"/>
    <w:rsid w:val="00E649C5"/>
    <w:rsid w:val="00E67B97"/>
    <w:rsid w:val="00E70DD7"/>
    <w:rsid w:val="00E72315"/>
    <w:rsid w:val="00E739EA"/>
    <w:rsid w:val="00E751D8"/>
    <w:rsid w:val="00E759AA"/>
    <w:rsid w:val="00E82536"/>
    <w:rsid w:val="00E915B5"/>
    <w:rsid w:val="00E916BC"/>
    <w:rsid w:val="00E91D3D"/>
    <w:rsid w:val="00E94F13"/>
    <w:rsid w:val="00E95973"/>
    <w:rsid w:val="00EB2AF9"/>
    <w:rsid w:val="00EB52BC"/>
    <w:rsid w:val="00EC0845"/>
    <w:rsid w:val="00ED3FD0"/>
    <w:rsid w:val="00ED537B"/>
    <w:rsid w:val="00ED6A00"/>
    <w:rsid w:val="00ED77C7"/>
    <w:rsid w:val="00EE15C7"/>
    <w:rsid w:val="00EE1D8E"/>
    <w:rsid w:val="00EE3E05"/>
    <w:rsid w:val="00EF0936"/>
    <w:rsid w:val="00EF4EF4"/>
    <w:rsid w:val="00EF5986"/>
    <w:rsid w:val="00EF7F31"/>
    <w:rsid w:val="00F00471"/>
    <w:rsid w:val="00F03BF5"/>
    <w:rsid w:val="00F04B74"/>
    <w:rsid w:val="00F055D5"/>
    <w:rsid w:val="00F077D9"/>
    <w:rsid w:val="00F12EEF"/>
    <w:rsid w:val="00F13AAA"/>
    <w:rsid w:val="00F17899"/>
    <w:rsid w:val="00F256AA"/>
    <w:rsid w:val="00F2790E"/>
    <w:rsid w:val="00F27F64"/>
    <w:rsid w:val="00F34256"/>
    <w:rsid w:val="00F465AF"/>
    <w:rsid w:val="00F605A7"/>
    <w:rsid w:val="00F61AC8"/>
    <w:rsid w:val="00F64785"/>
    <w:rsid w:val="00F65732"/>
    <w:rsid w:val="00F678D2"/>
    <w:rsid w:val="00F701E3"/>
    <w:rsid w:val="00F7026D"/>
    <w:rsid w:val="00F74F86"/>
    <w:rsid w:val="00F75719"/>
    <w:rsid w:val="00F812CF"/>
    <w:rsid w:val="00F86500"/>
    <w:rsid w:val="00F91D6D"/>
    <w:rsid w:val="00F9352A"/>
    <w:rsid w:val="00F955AD"/>
    <w:rsid w:val="00FA7910"/>
    <w:rsid w:val="00FB279D"/>
    <w:rsid w:val="00FB325B"/>
    <w:rsid w:val="00FB49B6"/>
    <w:rsid w:val="00FC336B"/>
    <w:rsid w:val="00FC707E"/>
    <w:rsid w:val="00FD0E6A"/>
    <w:rsid w:val="00FD68C5"/>
    <w:rsid w:val="00FE69B8"/>
    <w:rsid w:val="00FE72CE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5B99"/>
  <w15:chartTrackingRefBased/>
  <w15:docId w15:val="{319D18ED-95D7-4E84-8A5B-422C483B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Belvedere</dc:creator>
  <cp:keywords/>
  <dc:description/>
  <cp:lastModifiedBy>Robin Belvedere</cp:lastModifiedBy>
  <cp:revision>513</cp:revision>
  <cp:lastPrinted>2021-09-12T23:53:00Z</cp:lastPrinted>
  <dcterms:created xsi:type="dcterms:W3CDTF">2021-08-29T21:46:00Z</dcterms:created>
  <dcterms:modified xsi:type="dcterms:W3CDTF">2024-04-11T22:44:00Z</dcterms:modified>
</cp:coreProperties>
</file>